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5" w:type="dxa"/>
        <w:tblInd w:w="-34" w:type="dxa"/>
        <w:tblLook w:val="04A0" w:firstRow="1" w:lastRow="0" w:firstColumn="1" w:lastColumn="0" w:noHBand="0" w:noVBand="1"/>
      </w:tblPr>
      <w:tblGrid>
        <w:gridCol w:w="9845"/>
      </w:tblGrid>
      <w:tr w:rsidR="00C22E6E" w:rsidRPr="000E6399" w:rsidTr="004052CC">
        <w:trPr>
          <w:trHeight w:val="2228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181" w:type="dxa"/>
              <w:tblInd w:w="3" w:type="dxa"/>
              <w:tblLook w:val="04A0" w:firstRow="1" w:lastRow="0" w:firstColumn="1" w:lastColumn="0" w:noHBand="0" w:noVBand="1"/>
            </w:tblPr>
            <w:tblGrid>
              <w:gridCol w:w="5790"/>
              <w:gridCol w:w="3466"/>
            </w:tblGrid>
            <w:tr w:rsidR="00C22E6E" w:rsidRPr="000E6399" w:rsidTr="00B9134D">
              <w:trPr>
                <w:trHeight w:val="271"/>
              </w:trPr>
              <w:tc>
                <w:tcPr>
                  <w:tcW w:w="9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Pragnya</w:t>
                  </w:r>
                  <w:proofErr w:type="spellEnd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education trust’s</w:t>
                  </w:r>
                </w:p>
              </w:tc>
            </w:tr>
            <w:tr w:rsidR="00C22E6E" w:rsidRPr="000E6399" w:rsidTr="00B9134D">
              <w:trPr>
                <w:trHeight w:val="212"/>
              </w:trPr>
              <w:tc>
                <w:tcPr>
                  <w:tcW w:w="9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Pragnya</w:t>
                  </w:r>
                  <w:proofErr w:type="spellEnd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college of management &amp; computer studies,</w:t>
                  </w:r>
                </w:p>
              </w:tc>
            </w:tr>
            <w:tr w:rsidR="00C22E6E" w:rsidRPr="000E6399" w:rsidTr="00B9134D">
              <w:trPr>
                <w:trHeight w:val="271"/>
              </w:trPr>
              <w:tc>
                <w:tcPr>
                  <w:tcW w:w="9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Handewadi</w:t>
                  </w:r>
                  <w:proofErr w:type="spellEnd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, Pune-411060</w:t>
                  </w:r>
                </w:p>
              </w:tc>
            </w:tr>
            <w:tr w:rsidR="00C22E6E" w:rsidRPr="000E6399" w:rsidTr="00B9134D">
              <w:trPr>
                <w:trHeight w:val="258"/>
              </w:trPr>
              <w:tc>
                <w:tcPr>
                  <w:tcW w:w="9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2E6E" w:rsidRPr="000E6399" w:rsidRDefault="00DB46F9" w:rsidP="00A925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                                                                                       </w:t>
                  </w:r>
                  <w:r w:rsidR="00A925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  </w:t>
                  </w:r>
                  <w:r w:rsidR="00847B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Examination</w:t>
                  </w:r>
                  <w:r w:rsidR="00C22E6E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(</w:t>
                  </w:r>
                  <w:r w:rsidR="00AE54E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2021-2022</w:t>
                  </w:r>
                  <w:r w:rsidR="00C22E6E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  <w:tr w:rsidR="00C22E6E" w:rsidRPr="000E6399" w:rsidTr="00B9134D">
              <w:trPr>
                <w:trHeight w:val="271"/>
              </w:trPr>
              <w:tc>
                <w:tcPr>
                  <w:tcW w:w="9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BBA (CA) -- Semester: I</w:t>
                  </w:r>
                  <w:r w:rsidR="00405E12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I</w:t>
                  </w:r>
                </w:p>
                <w:p w:rsidR="009757DF" w:rsidRPr="000E6399" w:rsidRDefault="009757DF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2E6E" w:rsidRPr="000E6399" w:rsidTr="00B9134D">
              <w:trPr>
                <w:gridAfter w:val="1"/>
                <w:wAfter w:w="3438" w:type="dxa"/>
                <w:trHeight w:val="69"/>
              </w:trPr>
              <w:tc>
                <w:tcPr>
                  <w:tcW w:w="5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2E6E" w:rsidRPr="000E6399" w:rsidTr="00B9134D">
              <w:trPr>
                <w:trHeight w:val="69"/>
              </w:trPr>
              <w:tc>
                <w:tcPr>
                  <w:tcW w:w="9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Sub:</w:t>
                  </w:r>
                  <w:r w:rsidR="003A3C9B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F269D5" w:rsidRPr="00F269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Oragnisation</w:t>
                  </w:r>
                  <w:proofErr w:type="spellEnd"/>
                  <w:r w:rsidR="00F269D5" w:rsidRPr="00F269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behavior and HRM</w:t>
                  </w:r>
                  <w:r w:rsidR="000A75AC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       </w:t>
                  </w:r>
                  <w:r w:rsidR="0044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         </w:t>
                  </w:r>
                  <w:r w:rsidR="003E55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</w:t>
                  </w:r>
                  <w:r w:rsidR="0044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Marks :30M </w:t>
                  </w:r>
                  <w:r w:rsidR="0044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Time : 1hour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0A75AC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</w:t>
                  </w:r>
                </w:p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                                                            </w:t>
                  </w:r>
                </w:p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___________________________________________________________________________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______________________________________</w:t>
                  </w:r>
                </w:p>
              </w:tc>
            </w:tr>
            <w:tr w:rsidR="00C22E6E" w:rsidRPr="000E6399" w:rsidTr="00B9134D">
              <w:trPr>
                <w:gridAfter w:val="1"/>
                <w:wAfter w:w="3438" w:type="dxa"/>
                <w:trHeight w:val="69"/>
              </w:trPr>
              <w:tc>
                <w:tcPr>
                  <w:tcW w:w="5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C22E6E" w:rsidRPr="000E6399" w:rsidRDefault="00C22E6E" w:rsidP="00CB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399" w:rsidRPr="000E6399" w:rsidTr="004052CC">
        <w:trPr>
          <w:trHeight w:val="265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42" w:rsidRDefault="00F00582" w:rsidP="00E75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 w:rsidR="000E6399" w:rsidRPr="000E63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All question carry equal mark attempt any three questions </w:t>
            </w:r>
          </w:p>
          <w:p w:rsidR="00E75C42" w:rsidRPr="00E75C42" w:rsidRDefault="00E75C42" w:rsidP="00E75C4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Selection process? Types of interviews?                                                                                                                                                                                </w:t>
            </w:r>
          </w:p>
          <w:p w:rsidR="00E75C42" w:rsidRPr="00E75C42" w:rsidRDefault="00E75C42" w:rsidP="00E75C4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Explain  frequently</w:t>
            </w:r>
            <w:proofErr w:type="gramEnd"/>
            <w:r w:rsidRPr="00E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asked interview questions from the candidate at each step  and how to answer them.</w:t>
            </w:r>
          </w:p>
          <w:p w:rsidR="00E75C42" w:rsidRPr="00E75C42" w:rsidRDefault="00E75C42" w:rsidP="00E75C4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E- selection?    </w:t>
            </w:r>
          </w:p>
          <w:p w:rsidR="00E75C42" w:rsidRDefault="00E75C42" w:rsidP="00E75C4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sources of recruitment and their utility in identifying vacancies &amp; methods?                                                                      </w:t>
            </w:r>
          </w:p>
          <w:p w:rsidR="00E75C42" w:rsidRPr="00E75C42" w:rsidRDefault="00E75C42" w:rsidP="00E75C4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Write about E- selection, E- Training &amp;  Recent trends in Training?                                                                                                              </w:t>
            </w:r>
          </w:p>
          <w:p w:rsidR="00E26A59" w:rsidRPr="000E6399" w:rsidRDefault="00E26A59" w:rsidP="00CB3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E6399" w:rsidRPr="000E6399" w:rsidRDefault="000E6399" w:rsidP="00441C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6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E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Sub: </w:t>
            </w:r>
            <w:r w:rsidR="00E26A59" w:rsidRPr="00E26A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Financial Accounting</w:t>
            </w:r>
            <w:r w:rsidR="009757DF" w:rsidRPr="00E26A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 w:rsidR="0044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  <w:r w:rsidR="00E26A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44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 w:rsidR="003E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="007B0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E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Marks :30M          </w:t>
            </w:r>
            <w:r w:rsidR="0044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Time : 1hour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 w:rsidR="00F00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___________________________________________________________________________________________________________________</w:t>
            </w:r>
            <w:r w:rsidRPr="000E6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</w:p>
        </w:tc>
      </w:tr>
    </w:tbl>
    <w:p w:rsidR="000E6399" w:rsidRDefault="00F00582" w:rsidP="000E63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  <w:r w:rsidR="000E6399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All question carry equal mark attempt any three</w:t>
      </w:r>
      <w:r w:rsidR="000E6399"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0E6399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questions</w:t>
      </w:r>
      <w:r w:rsidR="000E6399"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C54D4D" w:rsidRPr="000E6399" w:rsidRDefault="00C54D4D" w:rsidP="000E63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C6376" w:rsidRPr="009C6376" w:rsidRDefault="009C6376" w:rsidP="009C637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C637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definition and Scope, objectives of financial accounting?     </w:t>
      </w:r>
    </w:p>
    <w:p w:rsidR="009C6376" w:rsidRPr="009C6376" w:rsidRDefault="009C6376" w:rsidP="009C637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C637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Voucher system, Accounting Process, Journals, Ledger?      </w:t>
      </w:r>
    </w:p>
    <w:p w:rsidR="009C6376" w:rsidRPr="009C6376" w:rsidRDefault="009C6376" w:rsidP="009C637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C637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Trial Balance preparation of Final Accounts of </w:t>
      </w:r>
      <w:proofErr w:type="spellStart"/>
      <w:r w:rsidRPr="009C6376">
        <w:rPr>
          <w:rFonts w:ascii="Times New Roman" w:eastAsia="Times New Roman" w:hAnsi="Times New Roman" w:cs="Times New Roman"/>
          <w:color w:val="000000"/>
          <w:sz w:val="16"/>
          <w:szCs w:val="16"/>
        </w:rPr>
        <w:t>SoleProprietorship</w:t>
      </w:r>
      <w:proofErr w:type="spellEnd"/>
      <w:r w:rsidRPr="009C637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                                                                            </w:t>
      </w:r>
    </w:p>
    <w:p w:rsidR="00C50953" w:rsidRPr="009C6376" w:rsidRDefault="009C6376" w:rsidP="009C637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C6376">
        <w:rPr>
          <w:rFonts w:ascii="Times New Roman" w:eastAsia="Times New Roman" w:hAnsi="Times New Roman" w:cs="Times New Roman"/>
          <w:color w:val="000000"/>
          <w:sz w:val="16"/>
          <w:szCs w:val="16"/>
        </w:rPr>
        <w:t>Explain Trading and Profit &amp; Loss?</w:t>
      </w:r>
      <w:r w:rsidRPr="009C6376"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C50953" w:rsidRPr="009C637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                          </w:t>
      </w:r>
    </w:p>
    <w:p w:rsidR="009C6376" w:rsidRPr="009C6376" w:rsidRDefault="009C6376" w:rsidP="009C637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00582" w:rsidRPr="00F00582" w:rsidRDefault="00F00582" w:rsidP="007B0DC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F0058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F00582">
        <w:rPr>
          <w:rFonts w:ascii="Times New Roman" w:hAnsi="Times New Roman" w:cs="Times New Roman"/>
          <w:sz w:val="16"/>
          <w:szCs w:val="16"/>
        </w:rPr>
        <w:t xml:space="preserve"> </w:t>
      </w:r>
      <w:r w:rsidR="0056152E" w:rsidRPr="0056152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Relational </w:t>
      </w:r>
      <w:proofErr w:type="spellStart"/>
      <w:r w:rsidR="0056152E" w:rsidRPr="0056152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DataBase</w:t>
      </w:r>
      <w:proofErr w:type="spellEnd"/>
      <w:r w:rsidR="0056152E" w:rsidRPr="0056152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 </w:t>
      </w:r>
      <w:r w:rsidR="0056152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Marks :30M                             </w:t>
      </w:r>
      <w:r w:rsidR="00441C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Time : 1hour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F0058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</w:t>
      </w:r>
    </w:p>
    <w:p w:rsidR="004052CC" w:rsidRDefault="00B9127C" w:rsidP="004052CC">
      <w:pP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</w:t>
      </w:r>
      <w:r w:rsidR="00F00582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questions carry equal mark attempt any three questions </w:t>
      </w:r>
    </w:p>
    <w:p w:rsidR="00452758" w:rsidRPr="00452758" w:rsidRDefault="00452758" w:rsidP="0045275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52758">
        <w:rPr>
          <w:rFonts w:ascii="Times New Roman" w:hAnsi="Times New Roman" w:cs="Times New Roman"/>
          <w:color w:val="000000"/>
          <w:sz w:val="16"/>
          <w:szCs w:val="16"/>
        </w:rPr>
        <w:t xml:space="preserve">Explain relationship among application programs and RDBMS?                                                                                                            </w:t>
      </w:r>
    </w:p>
    <w:p w:rsidR="00452758" w:rsidRDefault="00452758" w:rsidP="0045275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52758">
        <w:rPr>
          <w:rFonts w:ascii="Times New Roman" w:hAnsi="Times New Roman" w:cs="Times New Roman"/>
          <w:color w:val="000000"/>
          <w:sz w:val="16"/>
          <w:szCs w:val="16"/>
        </w:rPr>
        <w:t xml:space="preserve">Explain Deadlock Handling &amp; Failure Classification?   </w:t>
      </w:r>
    </w:p>
    <w:p w:rsidR="00452758" w:rsidRPr="00452758" w:rsidRDefault="00452758" w:rsidP="0045275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52758">
        <w:rPr>
          <w:rFonts w:ascii="Times New Roman" w:hAnsi="Times New Roman" w:cs="Times New Roman"/>
          <w:color w:val="000000"/>
          <w:sz w:val="16"/>
          <w:szCs w:val="16"/>
        </w:rPr>
        <w:t xml:space="preserve"> Explain Cursor &amp; Trigger Package  ?                                                                                                                                                  </w:t>
      </w:r>
    </w:p>
    <w:p w:rsidR="00452758" w:rsidRPr="00452758" w:rsidRDefault="00452758" w:rsidP="0045275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45275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PLSQL Block?                                       </w:t>
      </w:r>
      <w:r w:rsidRPr="00452758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</w:t>
      </w:r>
    </w:p>
    <w:p w:rsidR="00BA64F8" w:rsidRPr="00452758" w:rsidRDefault="00BA64F8" w:rsidP="00452758">
      <w:pPr>
        <w:ind w:left="360"/>
        <w:rPr>
          <w:rFonts w:ascii="Times New Roman" w:hAnsi="Times New Roman" w:cs="Times New Roman"/>
          <w:color w:val="000000"/>
          <w:sz w:val="16"/>
          <w:szCs w:val="16"/>
        </w:rPr>
      </w:pPr>
    </w:p>
    <w:p w:rsidR="00F00582" w:rsidRPr="000E6399" w:rsidRDefault="00F00582" w:rsidP="00F00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052CC" w:rsidRDefault="00F00582" w:rsidP="00F005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0E6399">
        <w:rPr>
          <w:rFonts w:ascii="Times New Roman" w:hAnsi="Times New Roman" w:cs="Times New Roman"/>
          <w:sz w:val="16"/>
          <w:szCs w:val="16"/>
        </w:rPr>
        <w:t xml:space="preserve"> 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FE7A54" w:rsidRPr="00FE7A5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Mathematics                                                         </w:t>
      </w:r>
      <w:r w:rsidR="00FE7A5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</w:t>
      </w:r>
      <w:r w:rsidR="00FE7A54" w:rsidRPr="00FE7A5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                                Time : 1hour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F00582" w:rsidRPr="000E6399" w:rsidRDefault="004052CC" w:rsidP="00F005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____________________________________________________________________________________________________________________</w:t>
      </w:r>
      <w:r w:rsidR="00F00582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</w:t>
      </w:r>
    </w:p>
    <w:p w:rsidR="004052CC" w:rsidRDefault="00F00582" w:rsidP="00405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</w:t>
      </w:r>
    </w:p>
    <w:p w:rsidR="004052CC" w:rsidRPr="000E6399" w:rsidRDefault="00F00582" w:rsidP="004052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4052CC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questions carry equal mark attempt any three questions </w:t>
      </w:r>
    </w:p>
    <w:p w:rsidR="004052CC" w:rsidRPr="000E6399" w:rsidRDefault="004052CC" w:rsidP="00405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10D0E" w:rsidRPr="00010D0E" w:rsidRDefault="00010D0E" w:rsidP="00010D0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10D0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 </w:t>
      </w:r>
      <w:proofErr w:type="spellStart"/>
      <w:r w:rsidRPr="00010D0E">
        <w:rPr>
          <w:rFonts w:ascii="Times New Roman" w:eastAsia="Times New Roman" w:hAnsi="Times New Roman" w:cs="Times New Roman"/>
          <w:color w:val="000000"/>
          <w:sz w:val="16"/>
          <w:szCs w:val="16"/>
        </w:rPr>
        <w:t>adjoint</w:t>
      </w:r>
      <w:proofErr w:type="spellEnd"/>
      <w:r w:rsidRPr="00010D0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of Matrix, Inverse of Matrix, System of Linear equations,?                                                                                                                   </w:t>
      </w:r>
    </w:p>
    <w:p w:rsidR="00010D0E" w:rsidRPr="00010D0E" w:rsidRDefault="00010D0E" w:rsidP="00010D0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010D0E">
        <w:rPr>
          <w:rFonts w:ascii="Times New Roman" w:hAnsi="Times New Roman" w:cs="Times New Roman"/>
          <w:color w:val="000000"/>
          <w:sz w:val="16"/>
          <w:szCs w:val="16"/>
        </w:rPr>
        <w:t xml:space="preserve">Explain Algebra of Matrices &amp;  Determinant?                                                                                          </w:t>
      </w:r>
    </w:p>
    <w:p w:rsidR="00010D0E" w:rsidRPr="00010D0E" w:rsidRDefault="00010D0E" w:rsidP="00010D0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010D0E">
        <w:rPr>
          <w:rFonts w:ascii="Times New Roman" w:hAnsi="Times New Roman" w:cs="Times New Roman"/>
          <w:color w:val="000000"/>
          <w:sz w:val="16"/>
          <w:szCs w:val="16"/>
        </w:rPr>
        <w:t xml:space="preserve">Write about concept of Transportation Problem, Initial Basic Feasible Solution?                                                                                                                                                                                                    </w:t>
      </w:r>
    </w:p>
    <w:p w:rsidR="00010D0E" w:rsidRPr="00010D0E" w:rsidRDefault="00010D0E" w:rsidP="00010D0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010D0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Ordinary annuity, annuity due, present value and future value of annuity.?              </w:t>
      </w:r>
      <w:r w:rsidRPr="00010D0E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</w:t>
      </w:r>
    </w:p>
    <w:p w:rsidR="004052CC" w:rsidRDefault="004052CC" w:rsidP="00405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052CC" w:rsidRPr="000E6399" w:rsidRDefault="00F00582" w:rsidP="004052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="004052CC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="004052CC" w:rsidRPr="000E6399">
        <w:rPr>
          <w:rFonts w:ascii="Times New Roman" w:hAnsi="Times New Roman" w:cs="Times New Roman"/>
          <w:sz w:val="16"/>
          <w:szCs w:val="16"/>
        </w:rPr>
        <w:t xml:space="preserve"> </w:t>
      </w:r>
      <w:r w:rsidR="004052CC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A8609F" w:rsidRPr="00A8609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Web Technology (HTML-JSS-CSS)</w:t>
      </w:r>
      <w:r w:rsidR="00A86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                                Time : 1hour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4052CC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</w:t>
      </w:r>
    </w:p>
    <w:p w:rsidR="00F00582" w:rsidRPr="000E6399" w:rsidRDefault="00F00582" w:rsidP="00F00582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="004052CC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____________________________________________________________________________________________________________________</w:t>
      </w: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</w:t>
      </w:r>
    </w:p>
    <w:p w:rsidR="004052CC" w:rsidRPr="000E6399" w:rsidRDefault="004052CC" w:rsidP="004052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questions carry equal mark attempt any three questions </w:t>
      </w:r>
    </w:p>
    <w:p w:rsidR="004052CC" w:rsidRPr="000E6399" w:rsidRDefault="004052CC" w:rsidP="00405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727CF" w:rsidRPr="009727CF" w:rsidRDefault="009727CF" w:rsidP="009727C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727CF">
        <w:rPr>
          <w:rFonts w:ascii="Times New Roman" w:hAnsi="Times New Roman" w:cs="Times New Roman"/>
          <w:color w:val="000000"/>
          <w:sz w:val="16"/>
          <w:szCs w:val="16"/>
        </w:rPr>
        <w:t xml:space="preserve">Explain different data types &amp; operators in JavaScript ?                                                                                  </w:t>
      </w:r>
    </w:p>
    <w:p w:rsidR="009727CF" w:rsidRPr="009727CF" w:rsidRDefault="009727CF" w:rsidP="009727C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727CF">
        <w:rPr>
          <w:rFonts w:ascii="Times New Roman" w:hAnsi="Times New Roman" w:cs="Times New Roman"/>
          <w:color w:val="000000"/>
          <w:sz w:val="16"/>
          <w:szCs w:val="16"/>
        </w:rPr>
        <w:t xml:space="preserve">Explain Control Structure &amp; functions in JavaScript?                                                                                               </w:t>
      </w:r>
    </w:p>
    <w:p w:rsidR="009727CF" w:rsidRPr="009727CF" w:rsidRDefault="009727CF" w:rsidP="009727C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727CF">
        <w:rPr>
          <w:rFonts w:ascii="Times New Roman" w:hAnsi="Times New Roman" w:cs="Times New Roman"/>
          <w:color w:val="000000"/>
          <w:sz w:val="16"/>
          <w:szCs w:val="16"/>
        </w:rPr>
        <w:t xml:space="preserve">Explain Array in Java Scripts?                                                                                                                                   </w:t>
      </w:r>
      <w:r w:rsidRPr="009727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9727CF" w:rsidRPr="009727CF" w:rsidRDefault="009727CF" w:rsidP="009727C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727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Sitemap, Planning and Publishing website  ?                  </w:t>
      </w:r>
      <w:r w:rsidRPr="009727CF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</w:t>
      </w:r>
    </w:p>
    <w:p w:rsidR="00282C8E" w:rsidRPr="00842BED" w:rsidRDefault="00282C8E" w:rsidP="00842BED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282C8E" w:rsidRPr="00842BED" w:rsidSect="00F21A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175" w:rsidRDefault="004E6175" w:rsidP="00810639">
      <w:pPr>
        <w:spacing w:after="0" w:line="240" w:lineRule="auto"/>
      </w:pPr>
      <w:r>
        <w:separator/>
      </w:r>
    </w:p>
  </w:endnote>
  <w:endnote w:type="continuationSeparator" w:id="0">
    <w:p w:rsidR="004E6175" w:rsidRDefault="004E6175" w:rsidP="0081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175" w:rsidRDefault="004E6175" w:rsidP="00810639">
      <w:pPr>
        <w:spacing w:after="0" w:line="240" w:lineRule="auto"/>
      </w:pPr>
      <w:r>
        <w:separator/>
      </w:r>
    </w:p>
  </w:footnote>
  <w:footnote w:type="continuationSeparator" w:id="0">
    <w:p w:rsidR="004E6175" w:rsidRDefault="004E6175" w:rsidP="00810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5BA"/>
    <w:multiLevelType w:val="hybridMultilevel"/>
    <w:tmpl w:val="31B8F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D501C"/>
    <w:multiLevelType w:val="hybridMultilevel"/>
    <w:tmpl w:val="FE186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F0C9C"/>
    <w:multiLevelType w:val="hybridMultilevel"/>
    <w:tmpl w:val="D35C1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83E80"/>
    <w:multiLevelType w:val="hybridMultilevel"/>
    <w:tmpl w:val="CEE25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E3D80"/>
    <w:multiLevelType w:val="hybridMultilevel"/>
    <w:tmpl w:val="1646C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C396E"/>
    <w:multiLevelType w:val="hybridMultilevel"/>
    <w:tmpl w:val="E0605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51923"/>
    <w:multiLevelType w:val="hybridMultilevel"/>
    <w:tmpl w:val="020AA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23D78"/>
    <w:multiLevelType w:val="hybridMultilevel"/>
    <w:tmpl w:val="AF445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D53EB"/>
    <w:multiLevelType w:val="hybridMultilevel"/>
    <w:tmpl w:val="3D7C1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37AFE"/>
    <w:multiLevelType w:val="hybridMultilevel"/>
    <w:tmpl w:val="8BC6B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B261D"/>
    <w:multiLevelType w:val="hybridMultilevel"/>
    <w:tmpl w:val="C8089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202E9"/>
    <w:multiLevelType w:val="hybridMultilevel"/>
    <w:tmpl w:val="A7ACE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53934"/>
    <w:multiLevelType w:val="hybridMultilevel"/>
    <w:tmpl w:val="63649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0D09FA"/>
    <w:multiLevelType w:val="hybridMultilevel"/>
    <w:tmpl w:val="E1588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D1FF1"/>
    <w:multiLevelType w:val="hybridMultilevel"/>
    <w:tmpl w:val="4F224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2"/>
  </w:num>
  <w:num w:numId="9">
    <w:abstractNumId w:val="11"/>
  </w:num>
  <w:num w:numId="10">
    <w:abstractNumId w:val="9"/>
  </w:num>
  <w:num w:numId="11">
    <w:abstractNumId w:val="5"/>
  </w:num>
  <w:num w:numId="12">
    <w:abstractNumId w:val="14"/>
  </w:num>
  <w:num w:numId="13">
    <w:abstractNumId w:val="6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77A0"/>
    <w:rsid w:val="00010D0E"/>
    <w:rsid w:val="00011B82"/>
    <w:rsid w:val="00011E2D"/>
    <w:rsid w:val="00026FE8"/>
    <w:rsid w:val="00030209"/>
    <w:rsid w:val="000308A4"/>
    <w:rsid w:val="00030C0E"/>
    <w:rsid w:val="00041C77"/>
    <w:rsid w:val="00056E2F"/>
    <w:rsid w:val="00062864"/>
    <w:rsid w:val="00067F6B"/>
    <w:rsid w:val="00074254"/>
    <w:rsid w:val="000A3B65"/>
    <w:rsid w:val="000A75AC"/>
    <w:rsid w:val="000B4CCA"/>
    <w:rsid w:val="000C2D34"/>
    <w:rsid w:val="000C458B"/>
    <w:rsid w:val="000D018D"/>
    <w:rsid w:val="000D0802"/>
    <w:rsid w:val="000E6399"/>
    <w:rsid w:val="00104950"/>
    <w:rsid w:val="0011648C"/>
    <w:rsid w:val="001341E7"/>
    <w:rsid w:val="001466D9"/>
    <w:rsid w:val="00172AD7"/>
    <w:rsid w:val="001A665F"/>
    <w:rsid w:val="001D10F8"/>
    <w:rsid w:val="001D1C94"/>
    <w:rsid w:val="0021627C"/>
    <w:rsid w:val="00233725"/>
    <w:rsid w:val="00265F78"/>
    <w:rsid w:val="00282C8E"/>
    <w:rsid w:val="00293971"/>
    <w:rsid w:val="00294542"/>
    <w:rsid w:val="00295030"/>
    <w:rsid w:val="002A541C"/>
    <w:rsid w:val="002A5EBA"/>
    <w:rsid w:val="002B300C"/>
    <w:rsid w:val="00324E2C"/>
    <w:rsid w:val="00360618"/>
    <w:rsid w:val="0037565B"/>
    <w:rsid w:val="0038218F"/>
    <w:rsid w:val="003A3C9B"/>
    <w:rsid w:val="003B5467"/>
    <w:rsid w:val="003B5ECE"/>
    <w:rsid w:val="003D3700"/>
    <w:rsid w:val="003E55A8"/>
    <w:rsid w:val="004052CC"/>
    <w:rsid w:val="00405E12"/>
    <w:rsid w:val="00417505"/>
    <w:rsid w:val="00427DBB"/>
    <w:rsid w:val="00430823"/>
    <w:rsid w:val="00441CD0"/>
    <w:rsid w:val="00452758"/>
    <w:rsid w:val="00461E73"/>
    <w:rsid w:val="00471900"/>
    <w:rsid w:val="0047253F"/>
    <w:rsid w:val="00472A09"/>
    <w:rsid w:val="00475523"/>
    <w:rsid w:val="004C28F6"/>
    <w:rsid w:val="004D2F01"/>
    <w:rsid w:val="004E6175"/>
    <w:rsid w:val="00514C04"/>
    <w:rsid w:val="00553615"/>
    <w:rsid w:val="0055479E"/>
    <w:rsid w:val="0056152E"/>
    <w:rsid w:val="0056325F"/>
    <w:rsid w:val="0057036B"/>
    <w:rsid w:val="00582989"/>
    <w:rsid w:val="005C7B17"/>
    <w:rsid w:val="005E36A3"/>
    <w:rsid w:val="00621964"/>
    <w:rsid w:val="006510CB"/>
    <w:rsid w:val="006B4B5C"/>
    <w:rsid w:val="006D1827"/>
    <w:rsid w:val="00721902"/>
    <w:rsid w:val="00725747"/>
    <w:rsid w:val="00731A54"/>
    <w:rsid w:val="0074771E"/>
    <w:rsid w:val="0075483E"/>
    <w:rsid w:val="00790F15"/>
    <w:rsid w:val="007B0DC0"/>
    <w:rsid w:val="007B5D80"/>
    <w:rsid w:val="007D4B7C"/>
    <w:rsid w:val="007E015F"/>
    <w:rsid w:val="00810639"/>
    <w:rsid w:val="00832246"/>
    <w:rsid w:val="0083750A"/>
    <w:rsid w:val="00842BED"/>
    <w:rsid w:val="00847B75"/>
    <w:rsid w:val="00871A0B"/>
    <w:rsid w:val="00896362"/>
    <w:rsid w:val="008A3585"/>
    <w:rsid w:val="008B384B"/>
    <w:rsid w:val="008F564A"/>
    <w:rsid w:val="00912F11"/>
    <w:rsid w:val="00966875"/>
    <w:rsid w:val="009727CF"/>
    <w:rsid w:val="009757DF"/>
    <w:rsid w:val="00992590"/>
    <w:rsid w:val="00997D10"/>
    <w:rsid w:val="009C6376"/>
    <w:rsid w:val="009D655A"/>
    <w:rsid w:val="009F3CB9"/>
    <w:rsid w:val="009F77DF"/>
    <w:rsid w:val="00A06101"/>
    <w:rsid w:val="00A11C52"/>
    <w:rsid w:val="00A238BE"/>
    <w:rsid w:val="00A456D5"/>
    <w:rsid w:val="00A4602A"/>
    <w:rsid w:val="00A54FB0"/>
    <w:rsid w:val="00A83AEB"/>
    <w:rsid w:val="00A8609F"/>
    <w:rsid w:val="00A90E05"/>
    <w:rsid w:val="00A925CB"/>
    <w:rsid w:val="00AC4861"/>
    <w:rsid w:val="00AC6EFE"/>
    <w:rsid w:val="00AE402D"/>
    <w:rsid w:val="00AE54E7"/>
    <w:rsid w:val="00AF77F8"/>
    <w:rsid w:val="00B10F73"/>
    <w:rsid w:val="00B324EC"/>
    <w:rsid w:val="00B33858"/>
    <w:rsid w:val="00B33E0C"/>
    <w:rsid w:val="00B37D04"/>
    <w:rsid w:val="00B40FC6"/>
    <w:rsid w:val="00B414F5"/>
    <w:rsid w:val="00B76480"/>
    <w:rsid w:val="00B9127C"/>
    <w:rsid w:val="00B9134D"/>
    <w:rsid w:val="00BA64F8"/>
    <w:rsid w:val="00BB5E98"/>
    <w:rsid w:val="00BC77A0"/>
    <w:rsid w:val="00BD762A"/>
    <w:rsid w:val="00BE6D5E"/>
    <w:rsid w:val="00C10F65"/>
    <w:rsid w:val="00C22E6E"/>
    <w:rsid w:val="00C25047"/>
    <w:rsid w:val="00C3763B"/>
    <w:rsid w:val="00C50953"/>
    <w:rsid w:val="00C50DAF"/>
    <w:rsid w:val="00C54D4D"/>
    <w:rsid w:val="00C704AA"/>
    <w:rsid w:val="00C71099"/>
    <w:rsid w:val="00CB4E73"/>
    <w:rsid w:val="00CD2CFC"/>
    <w:rsid w:val="00CE1A06"/>
    <w:rsid w:val="00CE1CDD"/>
    <w:rsid w:val="00CE64FC"/>
    <w:rsid w:val="00CF43AF"/>
    <w:rsid w:val="00D020D4"/>
    <w:rsid w:val="00D03786"/>
    <w:rsid w:val="00D15680"/>
    <w:rsid w:val="00D342D9"/>
    <w:rsid w:val="00D75F3F"/>
    <w:rsid w:val="00D81C9A"/>
    <w:rsid w:val="00D82A5E"/>
    <w:rsid w:val="00DB428F"/>
    <w:rsid w:val="00DB46F9"/>
    <w:rsid w:val="00DC309D"/>
    <w:rsid w:val="00DC530E"/>
    <w:rsid w:val="00E04D58"/>
    <w:rsid w:val="00E1011E"/>
    <w:rsid w:val="00E167BF"/>
    <w:rsid w:val="00E25543"/>
    <w:rsid w:val="00E26A59"/>
    <w:rsid w:val="00E4705B"/>
    <w:rsid w:val="00E563AE"/>
    <w:rsid w:val="00E668A2"/>
    <w:rsid w:val="00E75C42"/>
    <w:rsid w:val="00E96909"/>
    <w:rsid w:val="00EC0EDC"/>
    <w:rsid w:val="00EC2543"/>
    <w:rsid w:val="00ED5513"/>
    <w:rsid w:val="00ED7395"/>
    <w:rsid w:val="00EF7E6F"/>
    <w:rsid w:val="00F00582"/>
    <w:rsid w:val="00F1747D"/>
    <w:rsid w:val="00F21A79"/>
    <w:rsid w:val="00F22777"/>
    <w:rsid w:val="00F269D5"/>
    <w:rsid w:val="00F33A8A"/>
    <w:rsid w:val="00F66016"/>
    <w:rsid w:val="00F705BF"/>
    <w:rsid w:val="00FB1934"/>
    <w:rsid w:val="00FD6EF0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10F65"/>
    <w:rPr>
      <w:i/>
      <w:iCs/>
    </w:rPr>
  </w:style>
  <w:style w:type="paragraph" w:styleId="ListParagraph">
    <w:name w:val="List Paragraph"/>
    <w:basedOn w:val="Normal"/>
    <w:uiPriority w:val="34"/>
    <w:qFormat/>
    <w:rsid w:val="000E6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639"/>
  </w:style>
  <w:style w:type="paragraph" w:styleId="Footer">
    <w:name w:val="footer"/>
    <w:basedOn w:val="Normal"/>
    <w:link w:val="FooterChar"/>
    <w:uiPriority w:val="99"/>
    <w:semiHidden/>
    <w:unhideWhenUsed/>
    <w:rsid w:val="0081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14</dc:creator>
  <cp:lastModifiedBy>HP</cp:lastModifiedBy>
  <cp:revision>181</cp:revision>
  <dcterms:created xsi:type="dcterms:W3CDTF">2023-03-09T06:53:00Z</dcterms:created>
  <dcterms:modified xsi:type="dcterms:W3CDTF">2023-03-25T20:38:00Z</dcterms:modified>
</cp:coreProperties>
</file>